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7FF2E" w14:textId="01C85D47" w:rsidR="008052FE" w:rsidRDefault="00CB321C">
      <w:r>
        <w:fldChar w:fldCharType="begin"/>
      </w:r>
      <w:r>
        <w:instrText xml:space="preserve"> FILENAME   \* MERGEFORMAT </w:instrText>
      </w:r>
      <w:r>
        <w:fldChar w:fldCharType="separate"/>
      </w:r>
      <w:r w:rsidR="00B65EF6">
        <w:rPr>
          <w:noProof/>
        </w:rPr>
        <w:t>mergeStrings.docx</w:t>
      </w:r>
      <w:r>
        <w:rPr>
          <w:noProof/>
        </w:rPr>
        <w:fldChar w:fldCharType="end"/>
      </w:r>
    </w:p>
    <w:p w14:paraId="54055C3B" w14:textId="23607DC5" w:rsidR="00E8002B" w:rsidRDefault="00E8002B"/>
    <w:p w14:paraId="6CB01913" w14:textId="768502E8" w:rsidR="0026435C" w:rsidRDefault="00F71675">
      <w:r w:rsidRPr="00243BF3">
        <w:rPr>
          <w:highlight w:val="yellow"/>
        </w:rPr>
        <w:t xml:space="preserve">Assignment: Make </w:t>
      </w:r>
      <w:r w:rsidR="00B65EF6" w:rsidRPr="00243BF3">
        <w:rPr>
          <w:highlight w:val="yellow"/>
        </w:rPr>
        <w:t xml:space="preserve">a </w:t>
      </w:r>
      <w:r w:rsidRPr="00243BF3">
        <w:rPr>
          <w:b/>
          <w:highlight w:val="yellow"/>
        </w:rPr>
        <w:t>reporter</w:t>
      </w:r>
      <w:r w:rsidRPr="00243BF3">
        <w:rPr>
          <w:highlight w:val="yellow"/>
        </w:rPr>
        <w:t xml:space="preserve"> block</w:t>
      </w:r>
      <w:r w:rsidR="00B65EF6" w:rsidRPr="00243BF3">
        <w:rPr>
          <w:highlight w:val="yellow"/>
        </w:rPr>
        <w:t xml:space="preserve"> which merges two strings</w:t>
      </w:r>
      <w:r w:rsidR="00243BF3">
        <w:rPr>
          <w:highlight w:val="yellow"/>
        </w:rPr>
        <w:t xml:space="preserve"> and reports a new string resulting from the two input strings combined</w:t>
      </w:r>
      <w:r w:rsidRPr="00243BF3">
        <w:rPr>
          <w:highlight w:val="yellow"/>
        </w:rPr>
        <w:t>.</w:t>
      </w:r>
      <w:r>
        <w:t xml:space="preserve"> </w:t>
      </w:r>
    </w:p>
    <w:p w14:paraId="3ABEDF58" w14:textId="405B29D3" w:rsidR="00F71675" w:rsidRDefault="00F71675"/>
    <w:p w14:paraId="478B0D1B" w14:textId="1C069A57" w:rsidR="00F71675" w:rsidRDefault="00243BF3">
      <w:r>
        <w:rPr>
          <w:noProof/>
        </w:rPr>
        <w:drawing>
          <wp:anchor distT="0" distB="0" distL="114300" distR="114300" simplePos="0" relativeHeight="251659264" behindDoc="0" locked="0" layoutInCell="1" allowOverlap="1" wp14:anchorId="62C53629" wp14:editId="395BAEED">
            <wp:simplePos x="0" y="0"/>
            <wp:positionH relativeFrom="column">
              <wp:posOffset>380165</wp:posOffset>
            </wp:positionH>
            <wp:positionV relativeFrom="paragraph">
              <wp:posOffset>9383</wp:posOffset>
            </wp:positionV>
            <wp:extent cx="5384042" cy="8024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8749" t="34113" r="54110" b="60444"/>
                    <a:stretch/>
                  </pic:blipFill>
                  <pic:spPr bwMode="auto">
                    <a:xfrm>
                      <a:off x="0" y="0"/>
                      <a:ext cx="5384042" cy="802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5562B1" w14:textId="78B7E887" w:rsidR="00243BF3" w:rsidRDefault="00243BF3"/>
    <w:p w14:paraId="42608724" w14:textId="0C2D52E9" w:rsidR="00243BF3" w:rsidRDefault="00243BF3"/>
    <w:p w14:paraId="41D27E86" w14:textId="77777777" w:rsidR="00243BF3" w:rsidRDefault="00243BF3"/>
    <w:p w14:paraId="2828506C" w14:textId="3C4076DD" w:rsidR="00B65EF6" w:rsidRDefault="00B65EF6" w:rsidP="00B65EF6"/>
    <w:p w14:paraId="3C82B25B" w14:textId="672AC2C1" w:rsidR="00F71675" w:rsidRDefault="00B65EF6" w:rsidP="00B65EF6">
      <w:r>
        <w:t xml:space="preserve">Given two strings, </w:t>
      </w:r>
      <w:r w:rsidRPr="00A301EF">
        <w:rPr>
          <w:b/>
          <w:i/>
        </w:rPr>
        <w:t>a</w:t>
      </w:r>
      <w:r>
        <w:t xml:space="preserve"> and </w:t>
      </w:r>
      <w:r w:rsidRPr="00A301EF">
        <w:rPr>
          <w:b/>
          <w:i/>
        </w:rPr>
        <w:t>b</w:t>
      </w:r>
      <w:r>
        <w:t xml:space="preserve">, create a bigger string made of the first </w:t>
      </w:r>
      <w:r w:rsidR="00243BF3">
        <w:t>letter</w:t>
      </w:r>
      <w:r>
        <w:t xml:space="preserve"> of </w:t>
      </w:r>
      <w:r w:rsidRPr="00A301EF">
        <w:rPr>
          <w:b/>
          <w:i/>
        </w:rPr>
        <w:t>a</w:t>
      </w:r>
      <w:r>
        <w:t xml:space="preserve">, the first </w:t>
      </w:r>
      <w:r w:rsidR="00243BF3">
        <w:t>letter</w:t>
      </w:r>
      <w:r>
        <w:t xml:space="preserve"> of </w:t>
      </w:r>
      <w:r w:rsidRPr="00A301EF">
        <w:rPr>
          <w:b/>
          <w:i/>
        </w:rPr>
        <w:t>b</w:t>
      </w:r>
      <w:r>
        <w:t xml:space="preserve">, the second </w:t>
      </w:r>
      <w:r w:rsidR="00243BF3">
        <w:t>letter</w:t>
      </w:r>
      <w:r>
        <w:t xml:space="preserve"> of </w:t>
      </w:r>
      <w:r w:rsidRPr="00A301EF">
        <w:rPr>
          <w:b/>
          <w:i/>
        </w:rPr>
        <w:t>a</w:t>
      </w:r>
      <w:r>
        <w:t xml:space="preserve">, the second </w:t>
      </w:r>
      <w:r w:rsidR="00243BF3">
        <w:t>letter</w:t>
      </w:r>
      <w:r>
        <w:t xml:space="preserve"> of </w:t>
      </w:r>
      <w:r w:rsidRPr="00A301EF">
        <w:rPr>
          <w:b/>
          <w:i/>
        </w:rPr>
        <w:t>b</w:t>
      </w:r>
      <w:r>
        <w:t xml:space="preserve">, and so on. </w:t>
      </w:r>
      <w:r w:rsidR="00243BF3">
        <w:t xml:space="preserve">Note that when you run out of letters in the shorter word add dashes </w:t>
      </w:r>
      <w:r w:rsidR="00222F8D">
        <w:t xml:space="preserve">until you reach the end of the </w:t>
      </w:r>
      <w:r w:rsidR="00243BF3">
        <w:t>longer word.</w:t>
      </w:r>
    </w:p>
    <w:p w14:paraId="38D6F40B" w14:textId="77777777" w:rsidR="00B65EF6" w:rsidRDefault="00B65EF6"/>
    <w:p w14:paraId="0EFE7186" w14:textId="15D76875" w:rsidR="001B76F3" w:rsidRDefault="007141A4">
      <w:r>
        <w:t>Check out the running program:</w:t>
      </w:r>
      <w:r w:rsidR="001B76F3">
        <w:t xml:space="preserve"> </w:t>
      </w:r>
      <w:hyperlink r:id="rId5" w:history="1">
        <w:r w:rsidR="001B76F3" w:rsidRPr="004D501F">
          <w:rPr>
            <w:rStyle w:val="Hyperlink"/>
          </w:rPr>
          <w:t>https://youtu.</w:t>
        </w:r>
        <w:bookmarkStart w:id="0" w:name="_GoBack"/>
        <w:bookmarkEnd w:id="0"/>
        <w:r w:rsidR="001B76F3" w:rsidRPr="004D501F">
          <w:rPr>
            <w:rStyle w:val="Hyperlink"/>
          </w:rPr>
          <w:t>b</w:t>
        </w:r>
        <w:r w:rsidR="001B76F3" w:rsidRPr="004D501F">
          <w:rPr>
            <w:rStyle w:val="Hyperlink"/>
          </w:rPr>
          <w:t>e/KtNpP84-jGk</w:t>
        </w:r>
      </w:hyperlink>
    </w:p>
    <w:p w14:paraId="6E8D51F1" w14:textId="77777777" w:rsidR="001B76F3" w:rsidRDefault="001B76F3"/>
    <w:p w14:paraId="04E8C669" w14:textId="77777777" w:rsidR="007141A4" w:rsidRDefault="007141A4"/>
    <w:p w14:paraId="711056F3" w14:textId="39A0EDE5" w:rsidR="00F71675" w:rsidRDefault="00F71675" w:rsidP="00F71675">
      <w:r w:rsidRPr="000C414D">
        <w:rPr>
          <w:highlight w:val="yellow"/>
        </w:rPr>
        <w:t>Show Haas the running program</w:t>
      </w:r>
      <w:r w:rsidR="00052A3D" w:rsidRPr="000C414D">
        <w:rPr>
          <w:highlight w:val="yellow"/>
        </w:rPr>
        <w:t>s</w:t>
      </w:r>
      <w:r w:rsidRPr="000C414D">
        <w:rPr>
          <w:highlight w:val="yellow"/>
        </w:rPr>
        <w:t xml:space="preserve"> and save as </w:t>
      </w:r>
      <w:proofErr w:type="spellStart"/>
      <w:r w:rsidR="000C414D" w:rsidRPr="000C414D">
        <w:rPr>
          <w:highlight w:val="yellow"/>
        </w:rPr>
        <w:t>MergeStrings</w:t>
      </w:r>
      <w:proofErr w:type="spellEnd"/>
    </w:p>
    <w:p w14:paraId="1AE499F2" w14:textId="77777777" w:rsidR="00F71675" w:rsidRDefault="00F71675"/>
    <w:sectPr w:rsidR="00F71675" w:rsidSect="008A2796">
      <w:pgSz w:w="12240" w:h="15840"/>
      <w:pgMar w:top="1152" w:right="1080" w:bottom="1152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501"/>
    <w:rsid w:val="00052A3D"/>
    <w:rsid w:val="000C414D"/>
    <w:rsid w:val="00102AC6"/>
    <w:rsid w:val="001B76F3"/>
    <w:rsid w:val="00222F8D"/>
    <w:rsid w:val="00243BF3"/>
    <w:rsid w:val="0026435C"/>
    <w:rsid w:val="003A779C"/>
    <w:rsid w:val="00410123"/>
    <w:rsid w:val="00447109"/>
    <w:rsid w:val="00464669"/>
    <w:rsid w:val="005F626B"/>
    <w:rsid w:val="007021E7"/>
    <w:rsid w:val="007141A4"/>
    <w:rsid w:val="00724501"/>
    <w:rsid w:val="007E1F31"/>
    <w:rsid w:val="008052FE"/>
    <w:rsid w:val="00823522"/>
    <w:rsid w:val="008A2796"/>
    <w:rsid w:val="00A301EF"/>
    <w:rsid w:val="00B65EF6"/>
    <w:rsid w:val="00B87522"/>
    <w:rsid w:val="00BA2DE6"/>
    <w:rsid w:val="00CB321C"/>
    <w:rsid w:val="00E8002B"/>
    <w:rsid w:val="00F51182"/>
    <w:rsid w:val="00F71675"/>
    <w:rsid w:val="00FD4305"/>
    <w:rsid w:val="00FE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D09ED"/>
  <w15:docId w15:val="{BC54C0BA-FFB3-4300-BBFE-4D5402C08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21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76F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46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KtNpP84-jG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joe haas</cp:lastModifiedBy>
  <cp:revision>18</cp:revision>
  <dcterms:created xsi:type="dcterms:W3CDTF">2014-11-15T13:09:00Z</dcterms:created>
  <dcterms:modified xsi:type="dcterms:W3CDTF">2019-07-09T20:32:00Z</dcterms:modified>
</cp:coreProperties>
</file>