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7B1E4" w14:textId="77777777" w:rsidR="00E73A4C" w:rsidRPr="00CE060F" w:rsidRDefault="007A44B4" w:rsidP="00733962">
      <w:pPr>
        <w:spacing w:line="276" w:lineRule="auto"/>
        <w:rPr>
          <w:u w:val="single"/>
        </w:rPr>
      </w:pPr>
      <w:r w:rsidRPr="00CE060F">
        <w:rPr>
          <w:u w:val="single"/>
        </w:rPr>
        <w:t>History of Photography Powerpoint worksheet</w:t>
      </w:r>
    </w:p>
    <w:p w14:paraId="3B40515E" w14:textId="77777777" w:rsidR="007A44B4" w:rsidRDefault="007A44B4" w:rsidP="00733962">
      <w:pPr>
        <w:spacing w:line="276" w:lineRule="auto"/>
      </w:pPr>
    </w:p>
    <w:p w14:paraId="2D7E5F50" w14:textId="77777777" w:rsidR="007A44B4" w:rsidRPr="00CC0013" w:rsidRDefault="00733962" w:rsidP="00733962">
      <w:pPr>
        <w:spacing w:line="276" w:lineRule="auto"/>
        <w:rPr>
          <w:b/>
        </w:rPr>
      </w:pPr>
      <w:r w:rsidRPr="00CC0013">
        <w:rPr>
          <w:b/>
        </w:rPr>
        <w:t xml:space="preserve">Use the space below to make a list </w:t>
      </w:r>
      <w:r w:rsidR="007A44B4" w:rsidRPr="00CC0013">
        <w:rPr>
          <w:b/>
        </w:rPr>
        <w:t xml:space="preserve">of Photographers </w:t>
      </w:r>
      <w:r w:rsidR="00CE060F" w:rsidRPr="00CC0013">
        <w:rPr>
          <w:b/>
        </w:rPr>
        <w:t xml:space="preserve">named throughout </w:t>
      </w:r>
      <w:r w:rsidRPr="00CC0013">
        <w:rPr>
          <w:b/>
        </w:rPr>
        <w:t>the Powerpoint.  You will want them for</w:t>
      </w:r>
      <w:r w:rsidR="007A44B4" w:rsidRPr="00CC0013">
        <w:rPr>
          <w:b/>
        </w:rPr>
        <w:t xml:space="preserve"> future research and</w:t>
      </w:r>
      <w:r w:rsidRPr="00CC0013">
        <w:rPr>
          <w:b/>
        </w:rPr>
        <w:t xml:space="preserve"> study</w:t>
      </w:r>
      <w:r w:rsidR="007A44B4" w:rsidRPr="00CC0013">
        <w:rPr>
          <w:b/>
        </w:rPr>
        <w:t>.</w:t>
      </w:r>
    </w:p>
    <w:p w14:paraId="641B4392" w14:textId="77777777" w:rsidR="007A44B4" w:rsidRDefault="007A44B4" w:rsidP="00733962">
      <w:pPr>
        <w:spacing w:line="276" w:lineRule="auto"/>
      </w:pPr>
    </w:p>
    <w:p w14:paraId="04FC2B22" w14:textId="77777777" w:rsidR="007A44B4" w:rsidRDefault="007A44B4" w:rsidP="00733962">
      <w:pPr>
        <w:spacing w:line="276" w:lineRule="auto"/>
      </w:pPr>
    </w:p>
    <w:p w14:paraId="3F8218B0" w14:textId="77777777" w:rsidR="007A44B4" w:rsidRDefault="007A44B4" w:rsidP="00733962">
      <w:pPr>
        <w:spacing w:line="276" w:lineRule="auto"/>
      </w:pPr>
    </w:p>
    <w:p w14:paraId="7CF9F153" w14:textId="77777777" w:rsidR="007A44B4" w:rsidRDefault="007A44B4" w:rsidP="00733962">
      <w:pPr>
        <w:spacing w:line="276" w:lineRule="auto"/>
      </w:pPr>
    </w:p>
    <w:p w14:paraId="1BABF1BE" w14:textId="77777777" w:rsidR="007A44B4" w:rsidRPr="00CC0013" w:rsidRDefault="00CE060F" w:rsidP="00733962">
      <w:pPr>
        <w:spacing w:line="276" w:lineRule="auto"/>
        <w:rPr>
          <w:b/>
        </w:rPr>
      </w:pPr>
      <w:r w:rsidRPr="00CC0013">
        <w:rPr>
          <w:b/>
        </w:rPr>
        <w:t>Follow along with the Presentation and answer these questions:</w:t>
      </w:r>
    </w:p>
    <w:p w14:paraId="2E65D1C7" w14:textId="77777777" w:rsidR="00CE060F" w:rsidRDefault="00CE060F" w:rsidP="00733962">
      <w:pPr>
        <w:spacing w:line="276" w:lineRule="auto"/>
      </w:pPr>
    </w:p>
    <w:p w14:paraId="132D8B46" w14:textId="77777777" w:rsidR="007A44B4" w:rsidRPr="007A44B4" w:rsidRDefault="007A44B4" w:rsidP="00733962">
      <w:pPr>
        <w:spacing w:line="276" w:lineRule="auto"/>
      </w:pPr>
      <w:r>
        <w:t xml:space="preserve">1) The word photography </w:t>
      </w:r>
      <w:r w:rsidRPr="007A44B4">
        <w:t xml:space="preserve">comes from the Greek words </w:t>
      </w:r>
      <w:r w:rsidR="00733962">
        <w:t>___</w:t>
      </w:r>
      <w:r>
        <w:rPr>
          <w:i/>
          <w:iCs/>
        </w:rPr>
        <w:t>_________</w:t>
      </w:r>
      <w:r w:rsidRPr="007A44B4">
        <w:rPr>
          <w:i/>
          <w:iCs/>
        </w:rPr>
        <w:t xml:space="preserve"> </w:t>
      </w:r>
      <w:r w:rsidRPr="007A44B4">
        <w:t xml:space="preserve">and </w:t>
      </w:r>
      <w:r>
        <w:rPr>
          <w:i/>
          <w:iCs/>
        </w:rPr>
        <w:t>__</w:t>
      </w:r>
      <w:r w:rsidR="00733962">
        <w:rPr>
          <w:i/>
          <w:iCs/>
        </w:rPr>
        <w:t>_</w:t>
      </w:r>
      <w:r>
        <w:rPr>
          <w:i/>
          <w:iCs/>
        </w:rPr>
        <w:t>________</w:t>
      </w:r>
      <w:r w:rsidRPr="007A44B4">
        <w:t xml:space="preserve"> that mean ”</w:t>
      </w:r>
      <w:r>
        <w:t>___</w:t>
      </w:r>
      <w:r w:rsidR="00733962">
        <w:t>__</w:t>
      </w:r>
      <w:r>
        <w:t>________</w:t>
      </w:r>
      <w:r w:rsidRPr="007A44B4">
        <w:t>” and “</w:t>
      </w:r>
      <w:r>
        <w:t>________________</w:t>
      </w:r>
      <w:r w:rsidRPr="007A44B4">
        <w:t>"</w:t>
      </w:r>
      <w:r w:rsidR="00733962">
        <w:t>.</w:t>
      </w:r>
      <w:r w:rsidRPr="007A44B4">
        <w:t xml:space="preserve"> </w:t>
      </w:r>
    </w:p>
    <w:p w14:paraId="5544B6F3" w14:textId="77777777" w:rsidR="007A44B4" w:rsidRDefault="007A44B4" w:rsidP="00733962">
      <w:pPr>
        <w:spacing w:line="276" w:lineRule="auto"/>
      </w:pPr>
    </w:p>
    <w:p w14:paraId="482B5CCC" w14:textId="77777777" w:rsidR="007A44B4" w:rsidRDefault="007A44B4" w:rsidP="00733962">
      <w:pPr>
        <w:spacing w:line="276" w:lineRule="auto"/>
      </w:pPr>
      <w:r>
        <w:t xml:space="preserve">2) Who were the first </w:t>
      </w:r>
      <w:r w:rsidR="00733962">
        <w:t xml:space="preserve">people </w:t>
      </w:r>
      <w:r>
        <w:t>to write about the “camera obscura”?</w:t>
      </w:r>
    </w:p>
    <w:p w14:paraId="4293D3C1" w14:textId="77777777" w:rsidR="007A44B4" w:rsidRDefault="007A44B4" w:rsidP="00733962">
      <w:pPr>
        <w:spacing w:line="276" w:lineRule="auto"/>
      </w:pPr>
    </w:p>
    <w:p w14:paraId="3C2F5E31" w14:textId="77777777" w:rsidR="007A44B4" w:rsidRDefault="007A44B4" w:rsidP="00733962">
      <w:pPr>
        <w:spacing w:line="276" w:lineRule="auto"/>
      </w:pPr>
    </w:p>
    <w:p w14:paraId="003D57CB" w14:textId="77777777" w:rsidR="007A44B4" w:rsidRDefault="00733962" w:rsidP="00733962">
      <w:pPr>
        <w:spacing w:line="276" w:lineRule="auto"/>
      </w:pPr>
      <w:r>
        <w:t>3) From what language</w:t>
      </w:r>
      <w:r w:rsidR="007A44B4">
        <w:t xml:space="preserve"> do the words “camera </w:t>
      </w:r>
      <w:r>
        <w:t>obscura” come from and what do they</w:t>
      </w:r>
      <w:r w:rsidR="007A44B4">
        <w:t xml:space="preserve"> mean?</w:t>
      </w:r>
    </w:p>
    <w:p w14:paraId="4C5DBFFE" w14:textId="77777777" w:rsidR="007A44B4" w:rsidRDefault="007A44B4" w:rsidP="00733962">
      <w:pPr>
        <w:spacing w:line="276" w:lineRule="auto"/>
      </w:pPr>
    </w:p>
    <w:p w14:paraId="439B446C" w14:textId="77777777" w:rsidR="007A44B4" w:rsidRDefault="007A44B4" w:rsidP="00733962">
      <w:pPr>
        <w:spacing w:line="276" w:lineRule="auto"/>
      </w:pPr>
    </w:p>
    <w:p w14:paraId="369CC099" w14:textId="77777777" w:rsidR="007A44B4" w:rsidRDefault="007A44B4" w:rsidP="00733962">
      <w:pPr>
        <w:spacing w:line="276" w:lineRule="auto"/>
      </w:pPr>
    </w:p>
    <w:p w14:paraId="36956D7F" w14:textId="77777777" w:rsidR="007A44B4" w:rsidRDefault="007A44B4" w:rsidP="00733962">
      <w:pPr>
        <w:spacing w:line="276" w:lineRule="auto"/>
      </w:pPr>
      <w:r>
        <w:t xml:space="preserve">4) What two </w:t>
      </w:r>
      <w:r w:rsidR="00CE060F">
        <w:t>Renaissance</w:t>
      </w:r>
      <w:r>
        <w:t xml:space="preserve"> artists’ used the “camera obscura” to help with their drawings?</w:t>
      </w:r>
    </w:p>
    <w:p w14:paraId="1D9678A8" w14:textId="77777777" w:rsidR="007A44B4" w:rsidRDefault="007A44B4" w:rsidP="00733962">
      <w:pPr>
        <w:spacing w:line="276" w:lineRule="auto"/>
      </w:pPr>
    </w:p>
    <w:p w14:paraId="309F7E81" w14:textId="77777777" w:rsidR="00733962" w:rsidRDefault="00733962" w:rsidP="00733962">
      <w:pPr>
        <w:spacing w:line="276" w:lineRule="auto"/>
      </w:pPr>
    </w:p>
    <w:p w14:paraId="71C4DA8D" w14:textId="77777777" w:rsidR="007A44B4" w:rsidRDefault="007A44B4" w:rsidP="00733962">
      <w:pPr>
        <w:spacing w:line="276" w:lineRule="auto"/>
      </w:pPr>
    </w:p>
    <w:p w14:paraId="28013C33" w14:textId="77777777" w:rsidR="007A44B4" w:rsidRDefault="007A44B4" w:rsidP="00733962">
      <w:pPr>
        <w:spacing w:line="276" w:lineRule="auto"/>
      </w:pPr>
      <w:r>
        <w:t>5)</w:t>
      </w:r>
      <w:r w:rsidR="00733962">
        <w:t xml:space="preserve"> </w:t>
      </w:r>
      <w:r w:rsidR="00CE060F">
        <w:t>The camera obscura was made portable by the 1700s.  How did they produce a sharper image?</w:t>
      </w:r>
    </w:p>
    <w:p w14:paraId="526F366F" w14:textId="77777777" w:rsidR="00CE060F" w:rsidRDefault="00CE060F" w:rsidP="00733962">
      <w:pPr>
        <w:spacing w:line="276" w:lineRule="auto"/>
      </w:pPr>
    </w:p>
    <w:p w14:paraId="0F882C39" w14:textId="77777777" w:rsidR="00CE060F" w:rsidRDefault="00CE060F" w:rsidP="00733962">
      <w:pPr>
        <w:spacing w:line="276" w:lineRule="auto"/>
      </w:pPr>
    </w:p>
    <w:p w14:paraId="76154FC2" w14:textId="4CACE187" w:rsidR="00CE060F" w:rsidRDefault="00CE060F" w:rsidP="00733962">
      <w:pPr>
        <w:spacing w:line="276" w:lineRule="auto"/>
      </w:pPr>
      <w:r>
        <w:t>6) What was the title of the first photography?</w:t>
      </w:r>
      <w:r w:rsidR="00D525F0">
        <w:t xml:space="preserve"> </w:t>
      </w:r>
      <w:r w:rsidR="00D525F0">
        <w:t xml:space="preserve">Who </w:t>
      </w:r>
      <w:r w:rsidR="00D525F0">
        <w:t>captured it</w:t>
      </w:r>
      <w:r w:rsidR="00D525F0">
        <w:t>?</w:t>
      </w:r>
    </w:p>
    <w:p w14:paraId="2AA1C980" w14:textId="77777777" w:rsidR="00CE060F" w:rsidRDefault="00CE060F" w:rsidP="00733962">
      <w:pPr>
        <w:spacing w:line="276" w:lineRule="auto"/>
      </w:pPr>
    </w:p>
    <w:p w14:paraId="3A533BFA" w14:textId="77777777" w:rsidR="00CE060F" w:rsidRDefault="00CE060F" w:rsidP="00733962">
      <w:pPr>
        <w:spacing w:line="276" w:lineRule="auto"/>
      </w:pPr>
    </w:p>
    <w:p w14:paraId="2630C20F" w14:textId="77777777" w:rsidR="00CE060F" w:rsidRDefault="00CE060F" w:rsidP="00733962">
      <w:pPr>
        <w:spacing w:line="276" w:lineRule="auto"/>
      </w:pPr>
    </w:p>
    <w:p w14:paraId="647F0A11" w14:textId="0DBEFB2B" w:rsidR="00CE060F" w:rsidRDefault="00D525F0" w:rsidP="00733962">
      <w:pPr>
        <w:spacing w:line="276" w:lineRule="auto"/>
      </w:pPr>
      <w:r>
        <w:t xml:space="preserve">7) </w:t>
      </w:r>
      <w:r w:rsidR="00CE060F">
        <w:t>How long did it take him to capture the first photo? (Exposure time)</w:t>
      </w:r>
    </w:p>
    <w:p w14:paraId="70318F55" w14:textId="77777777" w:rsidR="00CC0013" w:rsidRDefault="00CC0013" w:rsidP="00733962">
      <w:pPr>
        <w:spacing w:line="276" w:lineRule="auto"/>
      </w:pPr>
    </w:p>
    <w:p w14:paraId="51DE0F53" w14:textId="77777777" w:rsidR="00D525F0" w:rsidRDefault="00D525F0" w:rsidP="00733962">
      <w:pPr>
        <w:spacing w:line="276" w:lineRule="auto"/>
      </w:pPr>
    </w:p>
    <w:p w14:paraId="4EFEB3C6" w14:textId="77777777" w:rsidR="00D525F0" w:rsidRDefault="00D525F0" w:rsidP="00733962">
      <w:pPr>
        <w:spacing w:line="276" w:lineRule="auto"/>
      </w:pPr>
    </w:p>
    <w:p w14:paraId="1C439DDB" w14:textId="77777777" w:rsidR="00D525F0" w:rsidRDefault="00D525F0" w:rsidP="00733962">
      <w:pPr>
        <w:spacing w:line="276" w:lineRule="auto"/>
      </w:pPr>
    </w:p>
    <w:p w14:paraId="78B20863" w14:textId="5B150E9A" w:rsidR="00CE060F" w:rsidRDefault="00D525F0" w:rsidP="00733962">
      <w:pPr>
        <w:spacing w:line="276" w:lineRule="auto"/>
      </w:pPr>
      <w:r>
        <w:t>8</w:t>
      </w:r>
      <w:r w:rsidR="00CE060F">
        <w:t>) What is the title of Daguerre’s famous 1837 photograph?</w:t>
      </w:r>
    </w:p>
    <w:p w14:paraId="60F8B27A" w14:textId="77777777" w:rsidR="00CE060F" w:rsidRDefault="00CE060F" w:rsidP="00733962">
      <w:pPr>
        <w:spacing w:line="276" w:lineRule="auto"/>
      </w:pPr>
    </w:p>
    <w:p w14:paraId="3FE3DD8B" w14:textId="77777777" w:rsidR="00CE060F" w:rsidRDefault="00CE060F" w:rsidP="00733962">
      <w:pPr>
        <w:spacing w:line="276" w:lineRule="auto"/>
      </w:pPr>
    </w:p>
    <w:p w14:paraId="23B6F491" w14:textId="77777777" w:rsidR="00CE060F" w:rsidRDefault="00CE060F" w:rsidP="00733962">
      <w:pPr>
        <w:spacing w:line="276" w:lineRule="auto"/>
      </w:pPr>
    </w:p>
    <w:p w14:paraId="3CD114B3" w14:textId="7C7CD39E" w:rsidR="00CE060F" w:rsidRDefault="00D525F0" w:rsidP="00733962">
      <w:pPr>
        <w:spacing w:line="276" w:lineRule="auto"/>
      </w:pPr>
      <w:r>
        <w:t>9</w:t>
      </w:r>
      <w:r w:rsidR="00CE060F">
        <w:t>)</w:t>
      </w:r>
      <w:r w:rsidR="00CE060F" w:rsidRPr="00CE060F">
        <w:rPr>
          <w:rFonts w:ascii="Baskerville Old Face" w:eastAsiaTheme="majorEastAsia" w:hAnsi="Baskerville Old Face" w:cs="Baskerville Old Face"/>
          <w:color w:val="000000" w:themeColor="text1"/>
          <w:kern w:val="24"/>
          <w:sz w:val="48"/>
          <w:szCs w:val="48"/>
        </w:rPr>
        <w:t xml:space="preserve"> </w:t>
      </w:r>
      <w:r w:rsidR="00CE060F">
        <w:t>What was Daguerre's process called? It was</w:t>
      </w:r>
      <w:r w:rsidR="00CE060F" w:rsidRPr="00CE060F">
        <w:t xml:space="preserve"> announced to the world on </w:t>
      </w:r>
      <w:r w:rsidR="00CE060F">
        <w:t>what date?</w:t>
      </w:r>
    </w:p>
    <w:p w14:paraId="3C13EF71" w14:textId="77777777" w:rsidR="00CE060F" w:rsidRDefault="00CE060F" w:rsidP="00733962">
      <w:pPr>
        <w:spacing w:line="276" w:lineRule="auto"/>
      </w:pPr>
    </w:p>
    <w:p w14:paraId="63D5A8C7" w14:textId="77777777" w:rsidR="00CE060F" w:rsidRDefault="00CE060F" w:rsidP="00733962">
      <w:pPr>
        <w:spacing w:line="276" w:lineRule="auto"/>
      </w:pPr>
    </w:p>
    <w:p w14:paraId="16B8B542" w14:textId="77777777" w:rsidR="00CE060F" w:rsidRDefault="00CE060F" w:rsidP="00733962">
      <w:pPr>
        <w:spacing w:line="276" w:lineRule="auto"/>
      </w:pPr>
    </w:p>
    <w:p w14:paraId="470E6C15" w14:textId="3B7D4EA9" w:rsidR="00CE060F" w:rsidRDefault="00D525F0" w:rsidP="00733962">
      <w:pPr>
        <w:spacing w:line="276" w:lineRule="auto"/>
      </w:pPr>
      <w:r>
        <w:t>10</w:t>
      </w:r>
      <w:r w:rsidR="00CE060F">
        <w:t>) ______________________________________________ was an English amateur scientist who invented a photographic process around the same time as Daguerre.</w:t>
      </w:r>
    </w:p>
    <w:p w14:paraId="2645AAFE" w14:textId="77777777" w:rsidR="00CE060F" w:rsidRDefault="00CE060F" w:rsidP="00733962">
      <w:pPr>
        <w:spacing w:line="276" w:lineRule="auto"/>
      </w:pPr>
    </w:p>
    <w:p w14:paraId="1F98940B" w14:textId="0D9FFAB4" w:rsidR="00CE060F" w:rsidRDefault="00D525F0" w:rsidP="00733962">
      <w:pPr>
        <w:spacing w:line="276" w:lineRule="auto"/>
      </w:pPr>
      <w:r>
        <w:t>11</w:t>
      </w:r>
      <w:r w:rsidR="00CE060F">
        <w:t>) Talbot first called his pr</w:t>
      </w:r>
      <w:r w:rsidR="00196226">
        <w:t xml:space="preserve">ocess photogenic drawing but </w:t>
      </w:r>
      <w:r w:rsidR="00CE060F">
        <w:t xml:space="preserve">once he improved it it was </w:t>
      </w:r>
      <w:r w:rsidR="00196226">
        <w:t>renamed</w:t>
      </w:r>
      <w:r w:rsidR="00CE060F">
        <w:t xml:space="preserve"> ________________________ or _________________________.</w:t>
      </w:r>
    </w:p>
    <w:p w14:paraId="3B7434C6" w14:textId="77777777" w:rsidR="00CE060F" w:rsidRDefault="00CE060F" w:rsidP="00733962">
      <w:pPr>
        <w:spacing w:line="276" w:lineRule="auto"/>
      </w:pPr>
    </w:p>
    <w:p w14:paraId="74197468" w14:textId="31862E3A" w:rsidR="00CE060F" w:rsidRDefault="00D525F0" w:rsidP="00733962">
      <w:pPr>
        <w:spacing w:line="276" w:lineRule="auto"/>
      </w:pPr>
      <w:r>
        <w:t>12</w:t>
      </w:r>
      <w:r w:rsidR="00196226">
        <w:t>) Who is created with bringing photography into America?  What was he the inventor of?</w:t>
      </w:r>
    </w:p>
    <w:p w14:paraId="0F93A9E1" w14:textId="77777777" w:rsidR="00CE060F" w:rsidRDefault="00CE060F" w:rsidP="00733962">
      <w:pPr>
        <w:spacing w:line="276" w:lineRule="auto"/>
      </w:pPr>
    </w:p>
    <w:p w14:paraId="0748F89D" w14:textId="77777777" w:rsidR="001949DA" w:rsidRDefault="001949DA" w:rsidP="00733962">
      <w:pPr>
        <w:spacing w:line="276" w:lineRule="auto"/>
      </w:pPr>
    </w:p>
    <w:p w14:paraId="15765D61" w14:textId="77777777" w:rsidR="001949DA" w:rsidRDefault="001949DA" w:rsidP="00733962">
      <w:pPr>
        <w:spacing w:line="276" w:lineRule="auto"/>
      </w:pPr>
    </w:p>
    <w:p w14:paraId="78E90A82" w14:textId="64AA4C09" w:rsidR="001949DA" w:rsidRDefault="00D525F0" w:rsidP="00733962">
      <w:pPr>
        <w:spacing w:line="276" w:lineRule="auto"/>
      </w:pPr>
      <w:r>
        <w:t>13</w:t>
      </w:r>
      <w:r w:rsidR="001949DA">
        <w:t>) In 1851,what process</w:t>
      </w:r>
      <w:r w:rsidR="001949DA" w:rsidRPr="001949DA">
        <w:t xml:space="preserve"> was like Talbot's but the negatives were made o</w:t>
      </w:r>
      <w:r w:rsidR="001949DA">
        <w:t>f smooth glass instead of paper?</w:t>
      </w:r>
    </w:p>
    <w:p w14:paraId="7C786F07" w14:textId="77777777" w:rsidR="001949DA" w:rsidRDefault="001949DA" w:rsidP="00733962">
      <w:pPr>
        <w:spacing w:line="276" w:lineRule="auto"/>
      </w:pPr>
    </w:p>
    <w:p w14:paraId="7A7CB4E8" w14:textId="77777777" w:rsidR="001949DA" w:rsidRDefault="001949DA" w:rsidP="00733962">
      <w:pPr>
        <w:spacing w:line="276" w:lineRule="auto"/>
      </w:pPr>
    </w:p>
    <w:p w14:paraId="1D35215E" w14:textId="77777777" w:rsidR="001949DA" w:rsidRDefault="001949DA" w:rsidP="00733962">
      <w:pPr>
        <w:spacing w:line="276" w:lineRule="auto"/>
      </w:pPr>
    </w:p>
    <w:p w14:paraId="1A4DDB02" w14:textId="77777777" w:rsidR="001949DA" w:rsidRDefault="001949DA" w:rsidP="00733962">
      <w:pPr>
        <w:spacing w:line="276" w:lineRule="auto"/>
      </w:pPr>
    </w:p>
    <w:p w14:paraId="37D7969F" w14:textId="0637ED55" w:rsidR="001949DA" w:rsidRDefault="00D525F0" w:rsidP="00733962">
      <w:pPr>
        <w:spacing w:line="276" w:lineRule="auto"/>
      </w:pPr>
      <w:r>
        <w:t>14</w:t>
      </w:r>
      <w:r w:rsidR="001949DA">
        <w:t>) What process was less expensive than the collodion and used mostly to photography the Civil War?</w:t>
      </w:r>
    </w:p>
    <w:p w14:paraId="65F997E2" w14:textId="77777777" w:rsidR="001949DA" w:rsidRDefault="001949DA" w:rsidP="00733962">
      <w:pPr>
        <w:spacing w:line="276" w:lineRule="auto"/>
      </w:pPr>
    </w:p>
    <w:p w14:paraId="68DFD80E" w14:textId="77777777" w:rsidR="001949DA" w:rsidRDefault="001949DA" w:rsidP="00733962">
      <w:pPr>
        <w:spacing w:line="276" w:lineRule="auto"/>
      </w:pPr>
    </w:p>
    <w:p w14:paraId="6E70921C" w14:textId="77777777" w:rsidR="001949DA" w:rsidRDefault="001949DA" w:rsidP="00733962">
      <w:pPr>
        <w:spacing w:line="276" w:lineRule="auto"/>
      </w:pPr>
    </w:p>
    <w:p w14:paraId="6FA23421" w14:textId="3BC5981B" w:rsidR="001949DA" w:rsidRDefault="00D525F0" w:rsidP="00733962">
      <w:pPr>
        <w:spacing w:line="276" w:lineRule="auto"/>
      </w:pPr>
      <w:r>
        <w:t>15</w:t>
      </w:r>
      <w:r w:rsidR="001949DA">
        <w:t xml:space="preserve">) </w:t>
      </w:r>
      <w:r w:rsidR="001949DA" w:rsidRPr="001949DA">
        <w:t xml:space="preserve">American photographer </w:t>
      </w:r>
      <w:r w:rsidR="001949DA">
        <w:t>________________________</w:t>
      </w:r>
      <w:r w:rsidR="001949DA" w:rsidRPr="001949DA">
        <w:t xml:space="preserve"> saw the importance of documenting the </w:t>
      </w:r>
      <w:r w:rsidR="001949DA">
        <w:t>Civil War</w:t>
      </w:r>
      <w:r w:rsidR="001949DA" w:rsidRPr="001949DA">
        <w:t>.</w:t>
      </w:r>
    </w:p>
    <w:p w14:paraId="40DC8F46" w14:textId="0783B199" w:rsidR="00504DB1" w:rsidRDefault="00504DB1" w:rsidP="00733962">
      <w:pPr>
        <w:spacing w:line="276" w:lineRule="auto"/>
      </w:pPr>
    </w:p>
    <w:p w14:paraId="7A2261A0" w14:textId="29F97719" w:rsidR="00CC0013" w:rsidRDefault="00D525F0" w:rsidP="00733962">
      <w:pPr>
        <w:spacing w:line="276" w:lineRule="auto"/>
      </w:pPr>
      <w:r>
        <w:t>16</w:t>
      </w:r>
      <w:r w:rsidR="00CC0013">
        <w:t xml:space="preserve">) </w:t>
      </w:r>
      <w:r w:rsidR="00CC0013" w:rsidRPr="00CC0013">
        <w:t>Eadweard Muybridge, a British photographer</w:t>
      </w:r>
      <w:r w:rsidR="00CC0013">
        <w:t>, was sent t</w:t>
      </w:r>
      <w:r w:rsidR="00CC0013" w:rsidRPr="00CC0013">
        <w:t xml:space="preserve">o settle a wager regarding the position of </w:t>
      </w:r>
      <w:r w:rsidR="00CC0013">
        <w:t xml:space="preserve">what </w:t>
      </w:r>
      <w:r w:rsidR="00CC0013" w:rsidRPr="00CC0013">
        <w:t>a</w:t>
      </w:r>
      <w:r w:rsidR="00CC0013">
        <w:t>nimal’s</w:t>
      </w:r>
      <w:r w:rsidR="00CC0013" w:rsidRPr="00CC0013">
        <w:t xml:space="preserve"> trotting </w:t>
      </w:r>
      <w:r w:rsidR="00CC0013">
        <w:t>l</w:t>
      </w:r>
      <w:r w:rsidR="00CC0013" w:rsidRPr="00CC0013">
        <w:t>egs</w:t>
      </w:r>
      <w:r w:rsidR="00CC0013">
        <w:t>?</w:t>
      </w:r>
    </w:p>
    <w:p w14:paraId="27441C50" w14:textId="77777777" w:rsidR="00396F54" w:rsidRDefault="00396F54" w:rsidP="00733962">
      <w:pPr>
        <w:spacing w:line="276" w:lineRule="auto"/>
      </w:pPr>
    </w:p>
    <w:p w14:paraId="7AFEE7ED" w14:textId="5027E5ED" w:rsidR="00396F54" w:rsidRDefault="00D525F0" w:rsidP="00733962">
      <w:pPr>
        <w:spacing w:line="276" w:lineRule="auto"/>
      </w:pPr>
      <w:r>
        <w:t>17</w:t>
      </w:r>
      <w:r w:rsidR="00396F54">
        <w:t>) A</w:t>
      </w:r>
      <w:r w:rsidR="00396F54" w:rsidRPr="00396F54">
        <w:t xml:space="preserve"> popular toy </w:t>
      </w:r>
      <w:r w:rsidR="00396F54">
        <w:t xml:space="preserve">in the late 1800s was </w:t>
      </w:r>
      <w:r w:rsidR="00396F54" w:rsidRPr="00396F54">
        <w:t xml:space="preserve">known as the </w:t>
      </w:r>
      <w:r w:rsidR="00396F54">
        <w:t>____________________</w:t>
      </w:r>
      <w:r w:rsidR="00396F54" w:rsidRPr="00396F54">
        <w:t xml:space="preserve">, </w:t>
      </w:r>
      <w:r w:rsidR="00396F54">
        <w:t xml:space="preserve">and was </w:t>
      </w:r>
      <w:r w:rsidR="00396F54" w:rsidRPr="00396F54">
        <w:t>a precursor of motion pictures.</w:t>
      </w:r>
    </w:p>
    <w:p w14:paraId="3C8D04F6" w14:textId="77777777" w:rsidR="002E3BED" w:rsidRDefault="002E3BED" w:rsidP="00733962">
      <w:pPr>
        <w:spacing w:line="276" w:lineRule="auto"/>
      </w:pPr>
    </w:p>
    <w:p w14:paraId="09041B2D" w14:textId="674226E0" w:rsidR="002E3BED" w:rsidRDefault="00D525F0" w:rsidP="00733962">
      <w:pPr>
        <w:spacing w:line="276" w:lineRule="auto"/>
      </w:pPr>
      <w:r>
        <w:t>18</w:t>
      </w:r>
      <w:r w:rsidR="002E3BED">
        <w:t xml:space="preserve">) What city was </w:t>
      </w:r>
      <w:r w:rsidR="002E3BED" w:rsidRPr="002E3BED">
        <w:t xml:space="preserve">Muybridge </w:t>
      </w:r>
      <w:r w:rsidR="002E3BED">
        <w:t xml:space="preserve">in when he </w:t>
      </w:r>
      <w:r w:rsidR="002E3BED" w:rsidRPr="002E3BED">
        <w:t>projected his pictures on a screen at the California School of Fine Arts</w:t>
      </w:r>
      <w:r w:rsidR="002E3BED">
        <w:t>?</w:t>
      </w:r>
    </w:p>
    <w:p w14:paraId="01C254F7" w14:textId="77777777" w:rsidR="002E3BED" w:rsidRDefault="002E3BED" w:rsidP="00733962">
      <w:pPr>
        <w:spacing w:line="276" w:lineRule="auto"/>
      </w:pPr>
    </w:p>
    <w:p w14:paraId="6375EB76" w14:textId="77777777" w:rsidR="002E3BED" w:rsidRDefault="002E3BED" w:rsidP="00733962">
      <w:pPr>
        <w:spacing w:line="276" w:lineRule="auto"/>
      </w:pPr>
    </w:p>
    <w:p w14:paraId="3DD6F006" w14:textId="258C19B8" w:rsidR="002E3BED" w:rsidRDefault="00D525F0" w:rsidP="00733962">
      <w:pPr>
        <w:spacing w:line="276" w:lineRule="auto"/>
      </w:pPr>
      <w:r>
        <w:t>19</w:t>
      </w:r>
      <w:r w:rsidR="002E3BED">
        <w:t>) What company did George Eastman found?</w:t>
      </w:r>
    </w:p>
    <w:p w14:paraId="4D1B0A11" w14:textId="77777777" w:rsidR="002E3BED" w:rsidRDefault="002E3BED" w:rsidP="00733962">
      <w:pPr>
        <w:spacing w:line="276" w:lineRule="auto"/>
      </w:pPr>
    </w:p>
    <w:p w14:paraId="2EE7D8D1" w14:textId="77777777" w:rsidR="002E3BED" w:rsidRDefault="002E3BED" w:rsidP="00733962">
      <w:pPr>
        <w:spacing w:line="276" w:lineRule="auto"/>
      </w:pPr>
    </w:p>
    <w:p w14:paraId="0F7598D4" w14:textId="77777777" w:rsidR="002E3BED" w:rsidRDefault="002E3BED" w:rsidP="00733962">
      <w:pPr>
        <w:spacing w:line="276" w:lineRule="auto"/>
      </w:pPr>
    </w:p>
    <w:p w14:paraId="2D74BAC2" w14:textId="057614BD" w:rsidR="002E3BED" w:rsidRDefault="00D525F0" w:rsidP="00733962">
      <w:pPr>
        <w:spacing w:line="276" w:lineRule="auto"/>
      </w:pPr>
      <w:r>
        <w:t>20</w:t>
      </w:r>
      <w:r w:rsidR="002E3BED">
        <w:t xml:space="preserve">) </w:t>
      </w:r>
      <w:r w:rsidR="002E3BED" w:rsidRPr="002E3BED">
        <w:t xml:space="preserve">Mr. Eastman wanted everybody to be able to take photographs. He worked hard to develop a camera that everybody could afford to buy. He did it in 1900. It was the </w:t>
      </w:r>
      <w:r w:rsidR="002E3BED">
        <w:t>__________________________________</w:t>
      </w:r>
      <w:r w:rsidR="002E3BED" w:rsidRPr="002E3BED">
        <w:t xml:space="preserve"> box roll-film camera.</w:t>
      </w:r>
    </w:p>
    <w:p w14:paraId="792B43B4" w14:textId="77777777" w:rsidR="002E3BED" w:rsidRDefault="002E3BED" w:rsidP="00733962">
      <w:pPr>
        <w:spacing w:line="276" w:lineRule="auto"/>
      </w:pPr>
    </w:p>
    <w:p w14:paraId="1915C5F0" w14:textId="77777777" w:rsidR="00D525F0" w:rsidRDefault="00D525F0" w:rsidP="00D525F0">
      <w:pPr>
        <w:spacing w:line="276" w:lineRule="auto"/>
      </w:pPr>
    </w:p>
    <w:p w14:paraId="7540471D" w14:textId="7200B644" w:rsidR="00D525F0" w:rsidRPr="00D525F0" w:rsidRDefault="00D525F0" w:rsidP="00D525F0">
      <w:pPr>
        <w:spacing w:line="276" w:lineRule="auto"/>
      </w:pPr>
      <w:r>
        <w:t>21</w:t>
      </w:r>
      <w:r w:rsidR="002E3BED">
        <w:t>)</w:t>
      </w:r>
      <w:r>
        <w:t xml:space="preserve"> ____________________________, </w:t>
      </w:r>
      <w:r w:rsidRPr="00D525F0">
        <w:t xml:space="preserve">the inventor of the world-renowned Leicca camera was the first to utilize the new 35mm format with the production of the Ur-Leica in 1924. </w:t>
      </w:r>
    </w:p>
    <w:p w14:paraId="78A8E1FB" w14:textId="1CCEE850" w:rsidR="002E3BED" w:rsidRDefault="002E3BED" w:rsidP="00733962">
      <w:pPr>
        <w:spacing w:line="276" w:lineRule="auto"/>
      </w:pPr>
    </w:p>
    <w:p w14:paraId="4F4A33E5" w14:textId="7C5ABFF2" w:rsidR="00D525F0" w:rsidRDefault="00D525F0" w:rsidP="00733962">
      <w:pPr>
        <w:spacing w:line="276" w:lineRule="auto"/>
      </w:pPr>
      <w:r>
        <w:t xml:space="preserve">22) Kodak developed a color film in 1936 </w:t>
      </w:r>
      <w:r w:rsidRPr="00D525F0">
        <w:t>you didn't need to take three separate photographs and put them on top of each other to get one color photograph, you could just take one photograph</w:t>
      </w:r>
      <w:r>
        <w:t>.  What was its name?</w:t>
      </w:r>
    </w:p>
    <w:p w14:paraId="0E8E18D1" w14:textId="77777777" w:rsidR="00D525F0" w:rsidRDefault="00D525F0" w:rsidP="00733962">
      <w:pPr>
        <w:spacing w:line="276" w:lineRule="auto"/>
      </w:pPr>
    </w:p>
    <w:p w14:paraId="4082A5B1" w14:textId="77777777" w:rsidR="00D525F0" w:rsidRDefault="00D525F0" w:rsidP="00733962">
      <w:pPr>
        <w:spacing w:line="276" w:lineRule="auto"/>
      </w:pPr>
    </w:p>
    <w:p w14:paraId="6F1B5E06" w14:textId="77777777" w:rsidR="00D525F0" w:rsidRDefault="00D525F0" w:rsidP="00733962">
      <w:pPr>
        <w:spacing w:line="276" w:lineRule="auto"/>
      </w:pPr>
    </w:p>
    <w:p w14:paraId="07F30D82" w14:textId="77777777" w:rsidR="00D525F0" w:rsidRDefault="00D525F0" w:rsidP="00733962">
      <w:pPr>
        <w:spacing w:line="276" w:lineRule="auto"/>
      </w:pPr>
    </w:p>
    <w:p w14:paraId="1259FB7D" w14:textId="77777777" w:rsidR="00D525F0" w:rsidRDefault="00D525F0" w:rsidP="00733962">
      <w:pPr>
        <w:spacing w:line="276" w:lineRule="auto"/>
      </w:pPr>
    </w:p>
    <w:p w14:paraId="211193EC" w14:textId="40C7119A" w:rsidR="00D525F0" w:rsidRDefault="00D525F0" w:rsidP="00733962">
      <w:pPr>
        <w:spacing w:line="276" w:lineRule="auto"/>
        <w:rPr>
          <w:b/>
        </w:rPr>
      </w:pPr>
      <w:r>
        <w:rPr>
          <w:b/>
        </w:rPr>
        <w:t>Challenge</w:t>
      </w:r>
    </w:p>
    <w:p w14:paraId="3F0217A5" w14:textId="2FFB0EDF" w:rsidR="00D525F0" w:rsidRPr="00D525F0" w:rsidRDefault="00D525F0" w:rsidP="00733962">
      <w:pPr>
        <w:spacing w:line="276" w:lineRule="auto"/>
      </w:pPr>
      <w:r>
        <w:t>Without looking, name one photographer mentioned in any part of the presentation.</w:t>
      </w:r>
      <w:bookmarkStart w:id="0" w:name="_GoBack"/>
      <w:bookmarkEnd w:id="0"/>
    </w:p>
    <w:sectPr w:rsidR="00D525F0" w:rsidRPr="00D525F0" w:rsidSect="0080131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B4"/>
    <w:rsid w:val="001949DA"/>
    <w:rsid w:val="00196226"/>
    <w:rsid w:val="002E3BED"/>
    <w:rsid w:val="00396F54"/>
    <w:rsid w:val="00504DB1"/>
    <w:rsid w:val="00733962"/>
    <w:rsid w:val="007A44B4"/>
    <w:rsid w:val="00801319"/>
    <w:rsid w:val="00CC0013"/>
    <w:rsid w:val="00CE060F"/>
    <w:rsid w:val="00D525F0"/>
    <w:rsid w:val="00E7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01B1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25F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25F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424</Words>
  <Characters>2418</Characters>
  <Application>Microsoft Macintosh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martin</dc:creator>
  <cp:keywords/>
  <dc:description/>
  <cp:lastModifiedBy>todd martin</cp:lastModifiedBy>
  <cp:revision>6</cp:revision>
  <dcterms:created xsi:type="dcterms:W3CDTF">2013-09-11T04:10:00Z</dcterms:created>
  <dcterms:modified xsi:type="dcterms:W3CDTF">2013-09-11T11:03:00Z</dcterms:modified>
</cp:coreProperties>
</file>