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4A" w:rsidRPr="00E43C52" w:rsidRDefault="0091584A" w:rsidP="00FC77A0">
      <w:pPr>
        <w:pStyle w:val="Title"/>
        <w:jc w:val="right"/>
        <w:rPr>
          <w:rFonts w:ascii="Garamond" w:eastAsia="Batang" w:hAnsi="Garamond"/>
          <w:sz w:val="48"/>
          <w:szCs w:val="48"/>
          <w:u w:val="none"/>
        </w:rPr>
      </w:pPr>
      <w:r w:rsidRPr="00E43C52">
        <w:rPr>
          <w:rFonts w:ascii="Garamond" w:eastAsia="Batang" w:hAnsi="Garamond"/>
          <w:sz w:val="44"/>
          <w:szCs w:val="44"/>
          <w:u w:val="none"/>
        </w:rPr>
        <w:t xml:space="preserve"> </w:t>
      </w:r>
      <w:r>
        <w:rPr>
          <w:rFonts w:ascii="Garamond" w:eastAsia="Batang" w:hAnsi="Garamond"/>
          <w:sz w:val="44"/>
          <w:szCs w:val="44"/>
          <w:u w:val="none"/>
        </w:rPr>
        <w:t xml:space="preserve">Kiln God </w:t>
      </w:r>
      <w:r w:rsidRPr="00E43C52">
        <w:rPr>
          <w:rFonts w:ascii="Garamond" w:eastAsia="Batang" w:hAnsi="Garamond"/>
          <w:sz w:val="44"/>
          <w:szCs w:val="44"/>
          <w:u w:val="none"/>
        </w:rPr>
        <w:t>Rubric</w:t>
      </w:r>
      <w:r w:rsidRPr="00E43C52">
        <w:rPr>
          <w:rFonts w:ascii="Garamond" w:eastAsia="Batang" w:hAnsi="Garamond"/>
          <w:sz w:val="48"/>
          <w:szCs w:val="48"/>
          <w:u w:val="none"/>
        </w:rPr>
        <w:t xml:space="preserve">                     </w:t>
      </w:r>
    </w:p>
    <w:p w:rsidR="0091584A" w:rsidRPr="00E43C52" w:rsidRDefault="0091584A" w:rsidP="00FC77A0">
      <w:pPr>
        <w:pStyle w:val="Title"/>
        <w:jc w:val="right"/>
        <w:rPr>
          <w:rFonts w:ascii="Garamond" w:eastAsia="Batang" w:hAnsi="Garamond"/>
          <w:b w:val="0"/>
          <w:sz w:val="22"/>
          <w:szCs w:val="22"/>
          <w:u w:val="none"/>
        </w:rPr>
      </w:pPr>
      <w:r w:rsidRPr="00E43C52">
        <w:rPr>
          <w:rFonts w:ascii="Garamond" w:eastAsia="Batang" w:hAnsi="Garamond"/>
          <w:b w:val="0"/>
          <w:sz w:val="22"/>
          <w:szCs w:val="22"/>
          <w:u w:val="none"/>
        </w:rPr>
        <w:t>Mr. Martin</w:t>
      </w:r>
    </w:p>
    <w:p w:rsidR="0091584A" w:rsidRPr="00E43C52" w:rsidRDefault="0091584A" w:rsidP="00FC77A0">
      <w:pPr>
        <w:pStyle w:val="Title"/>
        <w:jc w:val="left"/>
        <w:rPr>
          <w:rFonts w:ascii="Garamond" w:eastAsia="Batang" w:hAnsi="Garamond"/>
          <w:sz w:val="28"/>
        </w:rPr>
      </w:pPr>
      <w:r w:rsidRPr="00E43C52">
        <w:rPr>
          <w:rFonts w:ascii="Garamond" w:eastAsia="Batang" w:hAnsi="Garamond"/>
          <w:sz w:val="28"/>
          <w:u w:val="none"/>
        </w:rPr>
        <w:t xml:space="preserve">Name________________________                           </w:t>
      </w:r>
      <w:r>
        <w:rPr>
          <w:rFonts w:ascii="Garamond" w:eastAsia="Batang" w:hAnsi="Garamond"/>
          <w:sz w:val="28"/>
          <w:u w:val="none"/>
        </w:rPr>
        <w:t xml:space="preserve">         </w:t>
      </w:r>
    </w:p>
    <w:p w:rsidR="0091584A" w:rsidRDefault="0091584A" w:rsidP="00FC77A0">
      <w:pPr>
        <w:rPr>
          <w:rFonts w:ascii="Garamond" w:eastAsia="Times New Roman" w:hAnsi="Garamond" w:cs="Times New Roman"/>
        </w:rPr>
      </w:pPr>
    </w:p>
    <w:p w:rsidR="0091584A" w:rsidRPr="00E43C52" w:rsidRDefault="0091584A" w:rsidP="00FC77A0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eastAsia="Times New Roman" w:hAnsi="Garamond" w:cs="Times New Roman"/>
          <w:sz w:val="24"/>
          <w:szCs w:val="24"/>
        </w:rPr>
        <w:t>What is one thing you learned through the process of making this piece? Please explain your answer.</w:t>
      </w:r>
    </w:p>
    <w:p w:rsidR="0091584A" w:rsidRPr="00E43C52" w:rsidRDefault="0091584A" w:rsidP="00FC77A0">
      <w:pPr>
        <w:rPr>
          <w:rFonts w:ascii="Garamond" w:eastAsia="Times New Roman" w:hAnsi="Garamond" w:cs="Times New Roman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_________________________________________________________</w:t>
      </w:r>
    </w:p>
    <w:p w:rsidR="0091584A" w:rsidRPr="00E43C52" w:rsidRDefault="0091584A" w:rsidP="00FC77A0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 xml:space="preserve">Please elaborate </w:t>
      </w:r>
      <w:r>
        <w:rPr>
          <w:rFonts w:ascii="Garamond" w:hAnsi="Garamond"/>
          <w:sz w:val="24"/>
          <w:szCs w:val="24"/>
        </w:rPr>
        <w:t>on your kiln god. W</w:t>
      </w:r>
      <w:r w:rsidRPr="00E43C52">
        <w:rPr>
          <w:rFonts w:ascii="Garamond" w:hAnsi="Garamond"/>
          <w:sz w:val="24"/>
          <w:szCs w:val="24"/>
        </w:rPr>
        <w:t>hat is its name?  Does it have any special powers or abilities? Please be descriptive in your response.</w:t>
      </w:r>
    </w:p>
    <w:p w:rsidR="0091584A" w:rsidRPr="00E43C52" w:rsidRDefault="0091584A" w:rsidP="00FC77A0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__________________________________________________</w:t>
      </w:r>
    </w:p>
    <w:p w:rsidR="0091584A" w:rsidRPr="00E43C52" w:rsidRDefault="0091584A" w:rsidP="00FC77A0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If you could change one thing about your kiln god what would it be and why.</w:t>
      </w:r>
    </w:p>
    <w:p w:rsidR="0091584A" w:rsidRPr="00E43C52" w:rsidRDefault="0091584A" w:rsidP="00FC77A0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________________________</w:t>
      </w:r>
    </w:p>
    <w:p w:rsidR="0091584A" w:rsidRDefault="0091584A" w:rsidP="00FC77A0">
      <w:pPr>
        <w:rPr>
          <w:rFonts w:ascii="Garamond" w:hAnsi="Garamond"/>
          <w:sz w:val="24"/>
          <w:szCs w:val="24"/>
        </w:rPr>
      </w:pPr>
      <w:r w:rsidRPr="00E43C52">
        <w:rPr>
          <w:rFonts w:ascii="Garamond" w:hAnsi="Garamond"/>
          <w:sz w:val="24"/>
          <w:szCs w:val="24"/>
        </w:rPr>
        <w:t>Please draw a thumbnail sketch of your kiln god below.</w:t>
      </w: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Default="0091584A" w:rsidP="00FC77A0">
      <w:pPr>
        <w:rPr>
          <w:rFonts w:ascii="Garamond" w:hAnsi="Garamond"/>
          <w:sz w:val="24"/>
          <w:szCs w:val="24"/>
        </w:rPr>
      </w:pPr>
    </w:p>
    <w:p w:rsidR="0091584A" w:rsidRPr="00404161" w:rsidRDefault="0091584A" w:rsidP="0091584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Notes: (additional information that I need to know)</w:t>
      </w:r>
    </w:p>
    <w:tbl>
      <w:tblPr>
        <w:tblpPr w:leftFromText="180" w:rightFromText="180" w:vertAnchor="text" w:horzAnchor="margin" w:tblpY="-246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520"/>
        <w:gridCol w:w="1520"/>
        <w:gridCol w:w="1519"/>
        <w:gridCol w:w="1519"/>
        <w:gridCol w:w="1670"/>
      </w:tblGrid>
      <w:tr w:rsidR="004A440F" w:rsidRPr="004A440F" w:rsidTr="00DA1D94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ART RUBRIC</w:t>
            </w:r>
          </w:p>
        </w:tc>
      </w:tr>
      <w:tr w:rsidR="00DA1D94" w:rsidRPr="004A440F" w:rsidTr="00DA1D94">
        <w:trPr>
          <w:trHeight w:val="686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4A440F" w:rsidRPr="004A440F" w:rsidRDefault="004A440F" w:rsidP="00DA1D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4A440F" w:rsidRPr="004A440F" w:rsidRDefault="004A440F" w:rsidP="00DA1D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4A440F" w:rsidRPr="004A440F" w:rsidRDefault="004A440F" w:rsidP="00DA1D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A1D94" w:rsidRPr="004A440F" w:rsidTr="00DA1D94">
        <w:trPr>
          <w:trHeight w:val="507"/>
          <w:tblCellSpacing w:w="15" w:type="dxa"/>
        </w:trPr>
        <w:tc>
          <w:tcPr>
            <w:tcW w:w="809" w:type="pct"/>
            <w:shd w:val="clear" w:color="auto" w:fill="auto"/>
            <w:vAlign w:val="center"/>
          </w:tcPr>
          <w:p w:rsid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  <w:p w:rsidR="00AB074A" w:rsidRPr="00AB074A" w:rsidRDefault="00AB074A" w:rsidP="00AB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Form,</w:t>
            </w:r>
          </w:p>
          <w:p w:rsidR="00AB074A" w:rsidRPr="00AB074A" w:rsidRDefault="00AB074A" w:rsidP="00AB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Decoration,</w:t>
            </w:r>
          </w:p>
          <w:p w:rsidR="00AB074A" w:rsidRPr="004A440F" w:rsidRDefault="00AB074A" w:rsidP="00AB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7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Proportion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502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507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1282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297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DA1D94" w:rsidRPr="004A440F" w:rsidTr="00DA1D94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4A440F" w:rsidRPr="004A440F" w:rsidRDefault="004A440F" w:rsidP="00DA1D9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 w:rsidR="00DA1D9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 w:rsidR="00DA1D9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4A440F" w:rsidRPr="004A440F" w:rsidRDefault="004A440F" w:rsidP="00DA1D9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DA1D94" w:rsidRPr="004A440F" w:rsidTr="00DA1D94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Final Appearance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4A440F" w:rsidRPr="004A440F" w:rsidRDefault="004A440F" w:rsidP="00DA1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817" w:type="pct"/>
            <w:shd w:val="clear" w:color="auto" w:fill="auto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4A440F" w:rsidRPr="004A440F" w:rsidRDefault="004A440F" w:rsidP="00DA1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4A440F" w:rsidRPr="004A440F" w:rsidRDefault="004A440F" w:rsidP="00DA1D94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DA1D94" w:rsidRDefault="00DA1D94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E4183A" w:rsidRDefault="00E4183A" w:rsidP="00DA1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E4183A" w:rsidRPr="00DA1D94" w:rsidRDefault="00E4183A" w:rsidP="00DA1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sectPr w:rsidR="00E4183A" w:rsidRPr="00DA1D94" w:rsidSect="004A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C4A43"/>
    <w:multiLevelType w:val="hybridMultilevel"/>
    <w:tmpl w:val="67C0B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2FC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40"/>
    <w:rsid w:val="004A440F"/>
    <w:rsid w:val="00510A40"/>
    <w:rsid w:val="00836221"/>
    <w:rsid w:val="0091584A"/>
    <w:rsid w:val="00AB074A"/>
    <w:rsid w:val="00DA1D94"/>
    <w:rsid w:val="00E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73C0A-3036-4132-9C9B-77A57723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40F"/>
    <w:pPr>
      <w:ind w:left="720"/>
      <w:contextualSpacing/>
    </w:pPr>
  </w:style>
  <w:style w:type="paragraph" w:styleId="Title">
    <w:name w:val="Title"/>
    <w:basedOn w:val="Normal"/>
    <w:link w:val="TitleChar"/>
    <w:qFormat/>
    <w:rsid w:val="0091584A"/>
    <w:pPr>
      <w:spacing w:after="0" w:line="240" w:lineRule="auto"/>
      <w:jc w:val="center"/>
    </w:pPr>
    <w:rPr>
      <w:rFonts w:ascii="Tempus Sans ITC" w:eastAsia="Times New Roman" w:hAnsi="Tempus Sans ITC" w:cs="Times New Roman"/>
      <w:b/>
      <w:sz w:val="7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1584A"/>
    <w:rPr>
      <w:rFonts w:ascii="Tempus Sans ITC" w:eastAsia="Times New Roman" w:hAnsi="Tempus Sans ITC" w:cs="Times New Roman"/>
      <w:b/>
      <w:sz w:val="7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Martin, Todd</cp:lastModifiedBy>
  <cp:revision>2</cp:revision>
  <dcterms:created xsi:type="dcterms:W3CDTF">2017-09-20T12:41:00Z</dcterms:created>
  <dcterms:modified xsi:type="dcterms:W3CDTF">2017-09-20T12:41:00Z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1127780519</vt:i4>
  </property>
</Properties>
</file>